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04" w:rsidRPr="00E71204" w:rsidRDefault="00E71204" w:rsidP="00E71204">
      <w:pPr>
        <w:shd w:val="clear" w:color="auto" w:fill="FFFFFF"/>
        <w:spacing w:before="75" w:after="60" w:line="360" w:lineRule="atLeast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</w:pPr>
      <w:bookmarkStart w:id="0" w:name="_GoBack"/>
      <w:r w:rsidRPr="00E71204"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  <w:t xml:space="preserve">Конспект развлечения для первой младшей группы </w:t>
      </w:r>
      <w:bookmarkEnd w:id="0"/>
      <w:r w:rsidRPr="00E71204"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  <w:t>«Прогулка в лес»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b/>
          <w:bCs/>
          <w:color w:val="339966"/>
          <w:sz w:val="18"/>
          <w:szCs w:val="18"/>
          <w:u w:val="single"/>
          <w:lang w:eastAsia="ru-RU"/>
        </w:rPr>
        <w:t>Цель:</w:t>
      </w:r>
      <w:r w:rsidRPr="00E71204">
        <w:rPr>
          <w:rFonts w:ascii="Verdana" w:eastAsia="Times New Roman" w:hAnsi="Verdana" w:cs="Times New Roman"/>
          <w:b/>
          <w:bCs/>
          <w:color w:val="339966"/>
          <w:sz w:val="18"/>
          <w:szCs w:val="18"/>
          <w:lang w:eastAsia="ru-RU"/>
        </w:rPr>
        <w:t> учить детей исполнять выразительные движения в соответствии с музыкой и игровым образом. Развивать способность координировать движения с музыкой и текстом, воспитывать внимание.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b/>
          <w:bCs/>
          <w:color w:val="339966"/>
          <w:sz w:val="18"/>
          <w:szCs w:val="18"/>
          <w:u w:val="single"/>
          <w:lang w:eastAsia="ru-RU"/>
        </w:rPr>
        <w:t>Материал:</w:t>
      </w:r>
      <w:r w:rsidRPr="00E71204">
        <w:rPr>
          <w:rFonts w:ascii="Verdana" w:eastAsia="Times New Roman" w:hAnsi="Verdana" w:cs="Times New Roman"/>
          <w:b/>
          <w:bCs/>
          <w:color w:val="339966"/>
          <w:sz w:val="18"/>
          <w:szCs w:val="18"/>
          <w:lang w:eastAsia="ru-RU"/>
        </w:rPr>
        <w:t> игрушки лиса и собака.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ru-RU"/>
        </w:rPr>
        <w:t>Ход занятия.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Ребята, мы с вами пришли в лес погулять, на красивые листочки полюбоваться, пойдем по тропинке за мной. (Под музыку </w:t>
      </w:r>
      <w:proofErr w:type="spellStart"/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В.Агафонникова</w:t>
      </w:r>
      <w:proofErr w:type="spellEnd"/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«Ноги и ножки»).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Большие ноги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шли по дороге: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топ-топ-топ,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топ-топ-топ,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Маленькие ножки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Бежали по дорожке: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топ-топ-топ-топ-топ,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топ-топ-топ-топ-топ,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Ой, ребята, посмотрите какая собачка на пенечке сидит. Наверное, она заблудилась в лесу. Она такая грустная. Ребята, давайте поиграем с ней и развеселим ее. Вы согласны?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ru-RU"/>
        </w:rPr>
        <w:t xml:space="preserve">Игра «Птички и </w:t>
      </w:r>
      <w:proofErr w:type="gramStart"/>
      <w:r w:rsidRPr="00E7120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ru-RU"/>
        </w:rPr>
        <w:t>собачка»</w:t>
      </w:r>
      <w:r w:rsidRPr="00E71204">
        <w:rPr>
          <w:rFonts w:ascii="Verdana" w:eastAsia="Times New Roman" w:hAnsi="Verdana" w:cs="Times New Roman"/>
          <w:color w:val="0000FF"/>
          <w:sz w:val="18"/>
          <w:szCs w:val="18"/>
          <w:lang w:eastAsia="ru-RU"/>
        </w:rPr>
        <w:t>(</w:t>
      </w:r>
      <w:proofErr w:type="gramEnd"/>
      <w:r w:rsidRPr="00E71204">
        <w:rPr>
          <w:rFonts w:ascii="Verdana" w:eastAsia="Times New Roman" w:hAnsi="Verdana" w:cs="Times New Roman"/>
          <w:color w:val="0000FF"/>
          <w:sz w:val="18"/>
          <w:szCs w:val="18"/>
          <w:lang w:eastAsia="ru-RU"/>
        </w:rPr>
        <w:t>народная)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Вот летали птички.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Птички-невелички.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летали, все летали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Крыльями махали,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дорожку сели,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Зернышек поели.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Клю-клю-клю-клю</w:t>
      </w:r>
      <w:proofErr w:type="spellEnd"/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я зернышки люблю.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Перышки почистим,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Чтобы были чище.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Вот так и вот так,                    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Чтобы были чище.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Прыгаем по веткам,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Чтоб сильней быть деткам.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Прыг-скок, прыг-скок.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Прыгаем по веткам.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Ведущий говорит: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а собачка прибежала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всех птичек распугала.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     Собачке понравилось с нами играть. Она повеселела. Давайте повадим ее на пианино, пусть сидит, слушает музыку, а мы пойдем дальше гулять по лесу: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ru-RU"/>
        </w:rPr>
        <w:t>«Ноги и ножки». 1 куплет.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-       Ой, ребята, посмотрите, кто под елочкой спрятался? Да это лисичка. Она испугалась нас. Лисичка, не бойся, мы с ребятами пришли в лес погулять. Лисичка любит с зайчиками играть в догонялки. Давайте станем все зайчиками и поиграем с лисичкой в ее любимую игру.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ru-RU"/>
        </w:rPr>
        <w:t>Подвижная игра «Зайчики и лисичка».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(сл. </w:t>
      </w:r>
      <w:proofErr w:type="spellStart"/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В.Антоновой</w:t>
      </w:r>
      <w:proofErr w:type="spellEnd"/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муз. </w:t>
      </w:r>
      <w:proofErr w:type="spellStart"/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Б.Финоровского</w:t>
      </w:r>
      <w:proofErr w:type="spellEnd"/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E71204" w:rsidRPr="00E71204" w:rsidRDefault="00E71204" w:rsidP="00E712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лесной лужайке разбежались зайки.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Вот какие зайки, зайки-</w:t>
      </w:r>
      <w:proofErr w:type="spellStart"/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побегайки</w:t>
      </w:r>
      <w:proofErr w:type="spellEnd"/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!</w:t>
      </w:r>
    </w:p>
    <w:p w:rsidR="00E71204" w:rsidRPr="00E71204" w:rsidRDefault="00E71204" w:rsidP="00E712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Сели зайчики в кружок роют лапкой корешок.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Вот какие зайки, зайки-</w:t>
      </w:r>
      <w:proofErr w:type="spellStart"/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побегайки</w:t>
      </w:r>
      <w:proofErr w:type="spellEnd"/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!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Вдруг бежит лисичка, рыжая сестричка ищет, где же зайки, зайки-</w:t>
      </w:r>
      <w:proofErr w:type="spellStart"/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побегайки</w:t>
      </w:r>
      <w:proofErr w:type="spellEnd"/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!</w:t>
      </w:r>
    </w:p>
    <w:p w:rsidR="00E71204" w:rsidRPr="00E71204" w:rsidRDefault="00E71204" w:rsidP="00E712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712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Вот как весело! Ребята давайте пригласим собачку и лисичку к себе в группу.</w:t>
      </w:r>
    </w:p>
    <w:p w:rsidR="00E06656" w:rsidRPr="00E71204" w:rsidRDefault="00E06656" w:rsidP="00E71204"/>
    <w:sectPr w:rsidR="00E06656" w:rsidRPr="00E7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2A0"/>
    <w:multiLevelType w:val="multilevel"/>
    <w:tmpl w:val="2496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461B9"/>
    <w:multiLevelType w:val="multilevel"/>
    <w:tmpl w:val="9DEE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264F23"/>
    <w:multiLevelType w:val="multilevel"/>
    <w:tmpl w:val="670E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9546F"/>
    <w:multiLevelType w:val="multilevel"/>
    <w:tmpl w:val="D78C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D2"/>
    <w:rsid w:val="00521DD2"/>
    <w:rsid w:val="00E06656"/>
    <w:rsid w:val="00E7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87061-D0A8-40A3-934D-E42FE2C2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Бэлла Хатит</dc:creator>
  <cp:keywords/>
  <dc:description/>
  <cp:lastModifiedBy>Бэлла Хатит</cp:lastModifiedBy>
  <cp:revision>2</cp:revision>
  <dcterms:created xsi:type="dcterms:W3CDTF">2019-08-22T12:33:00Z</dcterms:created>
  <dcterms:modified xsi:type="dcterms:W3CDTF">2019-08-22T12:33:00Z</dcterms:modified>
</cp:coreProperties>
</file>